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C054" w14:textId="77777777" w:rsidR="00DD069A" w:rsidRPr="00DD069A" w:rsidRDefault="00DD069A" w:rsidP="00DD069A">
      <w:pPr>
        <w:rPr>
          <w:rFonts w:ascii="Garamond" w:hAnsi="Garamond"/>
          <w:sz w:val="28"/>
          <w:szCs w:val="28"/>
        </w:rPr>
      </w:pPr>
      <w:r w:rsidRPr="00DD069A">
        <w:rPr>
          <w:rFonts w:ascii="Garamond" w:hAnsi="Garamond"/>
          <w:sz w:val="28"/>
          <w:szCs w:val="28"/>
        </w:rPr>
        <w:t>Vårvintersång 441</w:t>
      </w:r>
    </w:p>
    <w:p w14:paraId="30B70A84" w14:textId="77777777" w:rsidR="00DD069A" w:rsidRPr="00DD069A" w:rsidRDefault="00DD069A" w:rsidP="00DD069A">
      <w:pPr>
        <w:rPr>
          <w:rFonts w:ascii="Garamond" w:hAnsi="Garamond"/>
        </w:rPr>
      </w:pPr>
    </w:p>
    <w:p w14:paraId="791B4609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1. Mot himlen förgäves jag sträckte mig ut,</w:t>
      </w:r>
    </w:p>
    <w:p w14:paraId="265AD08A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jag sökte att öppna Guds boning.</w:t>
      </w:r>
    </w:p>
    <w:p w14:paraId="04FF0EFC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Men dörren var stängd till dess Fadern till slut</w:t>
      </w:r>
    </w:p>
    <w:p w14:paraId="47EE8CA6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slog upp den i Kristi försoning,</w:t>
      </w:r>
    </w:p>
    <w:p w14:paraId="25969180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14:paraId="1C58A322" w14:textId="77777777" w:rsidR="00DD069A" w:rsidRPr="00DD069A" w:rsidRDefault="00DD069A" w:rsidP="00DD069A">
      <w:pPr>
        <w:rPr>
          <w:rFonts w:ascii="Garamond" w:hAnsi="Garamond"/>
        </w:rPr>
      </w:pPr>
    </w:p>
    <w:p w14:paraId="0F771BB5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2. De tankar jag prövat att komma ditin,</w:t>
      </w:r>
    </w:p>
    <w:p w14:paraId="676EA5C0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de ledde mig bara till muren,</w:t>
      </w:r>
    </w:p>
    <w:p w14:paraId="1AD99D08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men Kristus mig fann, det var så jag kom in,</w:t>
      </w:r>
    </w:p>
    <w:p w14:paraId="2969ED10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jag kom utav Frälsaren buren,</w:t>
      </w:r>
    </w:p>
    <w:p w14:paraId="5FB83848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14:paraId="39540836" w14:textId="77777777" w:rsidR="00DD069A" w:rsidRPr="00DD069A" w:rsidRDefault="00DD069A" w:rsidP="00DD069A">
      <w:pPr>
        <w:rPr>
          <w:rFonts w:ascii="Garamond" w:hAnsi="Garamond"/>
        </w:rPr>
      </w:pPr>
    </w:p>
    <w:p w14:paraId="67CBC23A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3. Då lyste det kring mig som vårsolens ljus,</w:t>
      </w:r>
    </w:p>
    <w:p w14:paraId="0EE71745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mitt liv blev till visshet förvandlat,</w:t>
      </w:r>
    </w:p>
    <w:p w14:paraId="527470A1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porten stod öppen till änglarnas hus,</w:t>
      </w:r>
    </w:p>
    <w:p w14:paraId="5811C407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det lyste kring stigen jag vandrat,</w:t>
      </w:r>
    </w:p>
    <w:p w14:paraId="3C9A1DD4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</w:t>
      </w:r>
    </w:p>
    <w:p w14:paraId="7F772D52" w14:textId="77777777" w:rsidR="00DD069A" w:rsidRPr="00DD069A" w:rsidRDefault="00DD069A" w:rsidP="00DD069A">
      <w:pPr>
        <w:rPr>
          <w:rFonts w:ascii="Garamond" w:hAnsi="Garamond"/>
        </w:rPr>
      </w:pPr>
    </w:p>
    <w:p w14:paraId="1A12A4CB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4. Och det var min Herre, som öppnade den</w:t>
      </w:r>
    </w:p>
    <w:p w14:paraId="5848B8EA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men öppnade inte den förrän</w:t>
      </w:r>
    </w:p>
    <w:p w14:paraId="78EAD98C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jag såg mina synder i strålarnas sken,</w:t>
      </w:r>
    </w:p>
    <w:p w14:paraId="64A8C951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där jag låg på knä invid dörren,</w:t>
      </w:r>
    </w:p>
    <w:p w14:paraId="3A401333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14:paraId="472D5F26" w14:textId="77777777" w:rsidR="00DD069A" w:rsidRPr="00DD069A" w:rsidRDefault="00DD069A" w:rsidP="00DD069A">
      <w:pPr>
        <w:rPr>
          <w:rFonts w:ascii="Garamond" w:hAnsi="Garamond"/>
        </w:rPr>
      </w:pPr>
    </w:p>
    <w:p w14:paraId="32A8038E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5. Som strålar från himlen då sträcktes mot mig</w:t>
      </w:r>
    </w:p>
    <w:p w14:paraId="729D34C0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Guds eviga, vänliga händer.</w:t>
      </w:r>
    </w:p>
    <w:p w14:paraId="13FDA59C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Det var som en värme, som utbredde sig</w:t>
      </w:r>
    </w:p>
    <w:p w14:paraId="04C70EE4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omkring mig från godhetens länder,</w:t>
      </w:r>
    </w:p>
    <w:p w14:paraId="639303AA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14:paraId="1A006B80" w14:textId="77777777" w:rsidR="00DD069A" w:rsidRPr="00DD069A" w:rsidRDefault="00DD069A" w:rsidP="00DD069A">
      <w:pPr>
        <w:rPr>
          <w:rFonts w:ascii="Garamond" w:hAnsi="Garamond"/>
        </w:rPr>
      </w:pPr>
    </w:p>
    <w:p w14:paraId="1D28BFB4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6. Och jag, jag blev stilla och kände det ske,</w:t>
      </w:r>
    </w:p>
    <w:p w14:paraId="3F4F2AB1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jag vilade utan att strida.</w:t>
      </w:r>
    </w:p>
    <w:p w14:paraId="5B259B05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Han löste mig milt från min kamp och mitt ve,</w:t>
      </w:r>
    </w:p>
    <w:p w14:paraId="4CB8FD09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han kom och han stod vid min sida,</w:t>
      </w:r>
    </w:p>
    <w:p w14:paraId="6FD02386" w14:textId="77777777" w:rsidR="00DD069A" w:rsidRPr="00DD069A" w:rsidRDefault="00DD069A" w:rsidP="00DD069A">
      <w:pPr>
        <w:rPr>
          <w:rFonts w:ascii="Garamond" w:hAnsi="Garamond"/>
        </w:rPr>
      </w:pPr>
      <w:r w:rsidRPr="00DD069A">
        <w:rPr>
          <w:rFonts w:ascii="Garamond" w:hAnsi="Garamond"/>
        </w:rPr>
        <w:t>och vägen till himlen blev funnen.</w:t>
      </w:r>
    </w:p>
    <w:p w14:paraId="1EEFC30B" w14:textId="77777777" w:rsidR="00DD069A" w:rsidRPr="00DD069A" w:rsidRDefault="00DD069A" w:rsidP="00DD069A">
      <w:pPr>
        <w:rPr>
          <w:rFonts w:ascii="Garamond" w:hAnsi="Garamond"/>
        </w:rPr>
      </w:pPr>
    </w:p>
    <w:p w14:paraId="6F1A3E1B" w14:textId="77777777" w:rsidR="00DD069A" w:rsidRPr="00DD069A" w:rsidRDefault="00DD069A" w:rsidP="00DD069A">
      <w:pPr>
        <w:rPr>
          <w:rFonts w:ascii="Garamond" w:hAnsi="Garamond"/>
          <w:i/>
        </w:rPr>
      </w:pPr>
      <w:r w:rsidRPr="00DD069A">
        <w:rPr>
          <w:rFonts w:ascii="Garamond" w:hAnsi="Garamond"/>
          <w:i/>
        </w:rPr>
        <w:t>Christian Braw</w:t>
      </w:r>
    </w:p>
    <w:p w14:paraId="5CCD8C17" w14:textId="77777777" w:rsidR="00DD069A" w:rsidRDefault="00DD069A" w:rsidP="00DD069A">
      <w:pPr>
        <w:rPr>
          <w:rFonts w:ascii="Garamond" w:hAnsi="Garamond"/>
        </w:rPr>
      </w:pPr>
    </w:p>
    <w:p w14:paraId="548438FA" w14:textId="786C1DA2" w:rsidR="00DD069A" w:rsidRPr="00DD069A" w:rsidRDefault="00DD069A" w:rsidP="00DD069A">
      <w:pPr>
        <w:rPr>
          <w:rFonts w:ascii="Garamond" w:hAnsi="Garamond"/>
          <w:sz w:val="20"/>
          <w:szCs w:val="20"/>
        </w:rPr>
      </w:pPr>
      <w:r w:rsidRPr="00DD069A">
        <w:rPr>
          <w:rFonts w:ascii="Garamond" w:hAnsi="Garamond"/>
          <w:sz w:val="20"/>
          <w:szCs w:val="20"/>
        </w:rPr>
        <w:t xml:space="preserve">Melodi: </w:t>
      </w:r>
      <w:r w:rsidR="00524FC1">
        <w:rPr>
          <w:rFonts w:ascii="Garamond" w:hAnsi="Garamond"/>
          <w:sz w:val="20"/>
          <w:szCs w:val="20"/>
        </w:rPr>
        <w:t>Den svenska psalmboken</w:t>
      </w:r>
      <w:r w:rsidRPr="00DD069A">
        <w:rPr>
          <w:rFonts w:ascii="Garamond" w:hAnsi="Garamond"/>
          <w:sz w:val="20"/>
          <w:szCs w:val="20"/>
        </w:rPr>
        <w:t xml:space="preserve"> 547</w:t>
      </w:r>
      <w:r w:rsidR="00524FC1">
        <w:rPr>
          <w:rFonts w:ascii="Garamond" w:hAnsi="Garamond"/>
          <w:sz w:val="20"/>
          <w:szCs w:val="20"/>
        </w:rPr>
        <w:t>,</w:t>
      </w:r>
      <w:r w:rsidRPr="00DD069A">
        <w:rPr>
          <w:rFonts w:ascii="Garamond" w:hAnsi="Garamond"/>
          <w:sz w:val="20"/>
          <w:szCs w:val="20"/>
        </w:rPr>
        <w:t xml:space="preserve"> Vart flyr jag ... </w:t>
      </w:r>
      <w:r w:rsidR="00524FC1">
        <w:rPr>
          <w:rFonts w:ascii="Garamond" w:hAnsi="Garamond"/>
          <w:sz w:val="20"/>
          <w:szCs w:val="20"/>
        </w:rPr>
        <w:br/>
      </w:r>
      <w:r w:rsidRPr="00DD069A">
        <w:rPr>
          <w:rFonts w:ascii="Garamond" w:hAnsi="Garamond"/>
          <w:sz w:val="20"/>
          <w:szCs w:val="20"/>
        </w:rPr>
        <w:t>eller alternativ melodi 15</w:t>
      </w:r>
    </w:p>
    <w:p w14:paraId="6F8ABADD" w14:textId="77777777" w:rsidR="00DD069A" w:rsidRPr="00DD069A" w:rsidRDefault="00DD069A" w:rsidP="00DD069A">
      <w:pPr>
        <w:rPr>
          <w:rFonts w:ascii="Garamond" w:hAnsi="Garamond"/>
        </w:rPr>
      </w:pPr>
    </w:p>
    <w:p w14:paraId="382FADA4" w14:textId="77777777" w:rsidR="00C447F4" w:rsidRPr="00DD069A" w:rsidRDefault="00087B06">
      <w:pPr>
        <w:rPr>
          <w:rFonts w:ascii="Garamond" w:hAnsi="Garamond"/>
        </w:rPr>
      </w:pPr>
    </w:p>
    <w:sectPr w:rsidR="00C447F4" w:rsidRPr="00DD069A" w:rsidSect="00DD069A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9A"/>
    <w:rsid w:val="00087B06"/>
    <w:rsid w:val="00524FC1"/>
    <w:rsid w:val="008E1AAC"/>
    <w:rsid w:val="00DD069A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900B"/>
  <w15:chartTrackingRefBased/>
  <w15:docId w15:val="{7EA8F183-5513-4899-988A-9CC33B88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9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2</cp:revision>
  <cp:lastPrinted>2021-04-12T22:03:00Z</cp:lastPrinted>
  <dcterms:created xsi:type="dcterms:W3CDTF">2021-04-12T22:03:00Z</dcterms:created>
  <dcterms:modified xsi:type="dcterms:W3CDTF">2021-04-12T22:03:00Z</dcterms:modified>
</cp:coreProperties>
</file>